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1B" w:rsidRPr="0099235E" w:rsidRDefault="00091B9B">
      <w:pPr>
        <w:rPr>
          <w:b/>
        </w:rPr>
      </w:pPr>
      <w:r w:rsidRPr="0099235E">
        <w:rPr>
          <w:b/>
        </w:rPr>
        <w:t>Review for Western Civilization Exam—</w:t>
      </w:r>
      <w:proofErr w:type="gramStart"/>
      <w:r w:rsidR="0099235E">
        <w:rPr>
          <w:b/>
        </w:rPr>
        <w:t>The</w:t>
      </w:r>
      <w:proofErr w:type="gramEnd"/>
      <w:r w:rsidR="0099235E">
        <w:rPr>
          <w:b/>
        </w:rPr>
        <w:t xml:space="preserve"> </w:t>
      </w:r>
      <w:r w:rsidRPr="0099235E">
        <w:rPr>
          <w:b/>
        </w:rPr>
        <w:t>Middle Ages</w:t>
      </w:r>
    </w:p>
    <w:p w:rsidR="00091B9B" w:rsidRDefault="00091B9B">
      <w:r>
        <w:t>Covers Chapters 7 &amp; 8 (pp. 212-279)</w:t>
      </w:r>
      <w:r w:rsidR="0099235E">
        <w:t>, Dark Ages Videos, Monty Python video</w:t>
      </w:r>
    </w:p>
    <w:p w:rsidR="00746C62" w:rsidRPr="0099235E" w:rsidRDefault="00746C62" w:rsidP="00746C62">
      <w:pPr>
        <w:spacing w:after="0" w:line="240" w:lineRule="auto"/>
        <w:rPr>
          <w:b/>
        </w:rPr>
      </w:pPr>
      <w:r w:rsidRPr="0099235E">
        <w:rPr>
          <w:b/>
        </w:rPr>
        <w:t xml:space="preserve">People/Terms to </w:t>
      </w:r>
      <w:r w:rsidR="0099235E" w:rsidRPr="0099235E">
        <w:rPr>
          <w:b/>
        </w:rPr>
        <w:t>Be Able to Identify</w:t>
      </w:r>
      <w:r w:rsidRPr="0099235E">
        <w:rPr>
          <w:b/>
        </w:rPr>
        <w:t>:</w:t>
      </w:r>
    </w:p>
    <w:tbl>
      <w:tblPr>
        <w:tblStyle w:val="TableGrid"/>
        <w:tblW w:w="0" w:type="auto"/>
        <w:tblLook w:val="04A0"/>
      </w:tblPr>
      <w:tblGrid>
        <w:gridCol w:w="2311"/>
        <w:gridCol w:w="2311"/>
        <w:gridCol w:w="2311"/>
        <w:gridCol w:w="2312"/>
      </w:tblGrid>
      <w:tr w:rsidR="00746C62" w:rsidTr="00746C62">
        <w:tc>
          <w:tcPr>
            <w:tcW w:w="4622" w:type="dxa"/>
            <w:gridSpan w:val="2"/>
          </w:tcPr>
          <w:p w:rsidR="00746C62" w:rsidRDefault="00746C62" w:rsidP="00091B9B">
            <w:r>
              <w:t>Chapter 7</w:t>
            </w:r>
          </w:p>
        </w:tc>
        <w:tc>
          <w:tcPr>
            <w:tcW w:w="4623" w:type="dxa"/>
            <w:gridSpan w:val="2"/>
          </w:tcPr>
          <w:p w:rsidR="00746C62" w:rsidRDefault="00746C62" w:rsidP="00091B9B">
            <w:r>
              <w:t>Chapter 8</w:t>
            </w:r>
          </w:p>
        </w:tc>
      </w:tr>
      <w:tr w:rsidR="00746C62" w:rsidTr="00C736BA">
        <w:tc>
          <w:tcPr>
            <w:tcW w:w="2311" w:type="dxa"/>
          </w:tcPr>
          <w:p w:rsidR="00746C62" w:rsidRDefault="00746C62" w:rsidP="00746C62">
            <w:r>
              <w:t>Clovis</w:t>
            </w:r>
          </w:p>
          <w:p w:rsidR="00746C62" w:rsidRDefault="00746C62" w:rsidP="00746C62">
            <w:r>
              <w:t>Roman Empire</w:t>
            </w:r>
          </w:p>
          <w:p w:rsidR="00746C62" w:rsidRDefault="00746C62" w:rsidP="00746C62">
            <w:r>
              <w:t>Goths</w:t>
            </w:r>
          </w:p>
          <w:p w:rsidR="00746C62" w:rsidRDefault="00746C62" w:rsidP="00746C62">
            <w:r>
              <w:t>Vandals</w:t>
            </w:r>
          </w:p>
          <w:p w:rsidR="00746C62" w:rsidRDefault="00746C62" w:rsidP="00746C62">
            <w:r>
              <w:t>Saxons</w:t>
            </w:r>
          </w:p>
          <w:p w:rsidR="00746C62" w:rsidRDefault="00746C62" w:rsidP="00746C62">
            <w:r>
              <w:t>Franks</w:t>
            </w:r>
          </w:p>
          <w:p w:rsidR="00746C62" w:rsidRDefault="00746C62" w:rsidP="00746C62">
            <w:r>
              <w:t>Charles Martel</w:t>
            </w:r>
          </w:p>
          <w:p w:rsidR="00746C62" w:rsidRDefault="00746C62" w:rsidP="00746C62">
            <w:r>
              <w:t>Battle of Tours</w:t>
            </w:r>
          </w:p>
          <w:p w:rsidR="00746C62" w:rsidRDefault="00746C62" w:rsidP="00746C62">
            <w:r>
              <w:t>Charlemagne</w:t>
            </w:r>
          </w:p>
          <w:p w:rsidR="00746C62" w:rsidRDefault="00746C62" w:rsidP="00746C62">
            <w:r>
              <w:t>Pope Leo III</w:t>
            </w:r>
          </w:p>
          <w:p w:rsidR="00746C62" w:rsidRDefault="00746C62" w:rsidP="00746C62">
            <w:r>
              <w:t>Christendom</w:t>
            </w:r>
          </w:p>
          <w:p w:rsidR="00746C62" w:rsidRDefault="00746C62" w:rsidP="00746C62">
            <w:r>
              <w:t>Muslims</w:t>
            </w:r>
          </w:p>
          <w:p w:rsidR="00746C62" w:rsidRDefault="00746C62" w:rsidP="00746C62">
            <w:r>
              <w:t>Magyars</w:t>
            </w:r>
          </w:p>
          <w:p w:rsidR="00746C62" w:rsidRDefault="00746C62" w:rsidP="00746C62">
            <w:r>
              <w:t>Vikings</w:t>
            </w:r>
          </w:p>
          <w:p w:rsidR="00746C62" w:rsidRDefault="00746C62" w:rsidP="00746C62">
            <w:r>
              <w:t>Feudalism</w:t>
            </w:r>
          </w:p>
          <w:p w:rsidR="00746C62" w:rsidRDefault="00746C62" w:rsidP="00746C62">
            <w:r>
              <w:t>Vassals</w:t>
            </w:r>
          </w:p>
          <w:p w:rsidR="00746C62" w:rsidRDefault="00746C62" w:rsidP="00746C62">
            <w:r>
              <w:t>Lords</w:t>
            </w:r>
          </w:p>
          <w:p w:rsidR="00746C62" w:rsidRDefault="00746C62" w:rsidP="00746C62">
            <w:r>
              <w:t>Feudal contract</w:t>
            </w:r>
          </w:p>
          <w:p w:rsidR="00746C62" w:rsidRDefault="00746C62" w:rsidP="00746C62">
            <w:r>
              <w:t>Fief</w:t>
            </w:r>
          </w:p>
          <w:p w:rsidR="00746C62" w:rsidRDefault="00746C62" w:rsidP="00746C62">
            <w:r>
              <w:t>Aristocrats</w:t>
            </w:r>
          </w:p>
          <w:p w:rsidR="00746C62" w:rsidRDefault="00746C62" w:rsidP="00746C62">
            <w:r>
              <w:t>Knights</w:t>
            </w:r>
          </w:p>
          <w:p w:rsidR="00746C62" w:rsidRDefault="00746C62" w:rsidP="00746C62">
            <w:r>
              <w:t>Chivalry</w:t>
            </w:r>
          </w:p>
          <w:p w:rsidR="00746C62" w:rsidRDefault="00746C62" w:rsidP="00746C62">
            <w:r>
              <w:t>Troubadours</w:t>
            </w:r>
          </w:p>
        </w:tc>
        <w:tc>
          <w:tcPr>
            <w:tcW w:w="2311" w:type="dxa"/>
          </w:tcPr>
          <w:p w:rsidR="00746C62" w:rsidRDefault="00746C62" w:rsidP="00746C62">
            <w:r>
              <w:t>Manor</w:t>
            </w:r>
          </w:p>
          <w:p w:rsidR="00746C62" w:rsidRDefault="00746C62" w:rsidP="00746C62">
            <w:r>
              <w:t>Serf</w:t>
            </w:r>
          </w:p>
          <w:p w:rsidR="00746C62" w:rsidRDefault="00746C62" w:rsidP="00746C62">
            <w:r>
              <w:t>St. Augustine</w:t>
            </w:r>
          </w:p>
          <w:p w:rsidR="00746C62" w:rsidRDefault="00746C62" w:rsidP="00746C62">
            <w:r>
              <w:t>Anglo-Saxons</w:t>
            </w:r>
          </w:p>
          <w:p w:rsidR="00746C62" w:rsidRDefault="00746C62" w:rsidP="00746C62">
            <w:r>
              <w:t>Sacraments</w:t>
            </w:r>
          </w:p>
          <w:p w:rsidR="00746C62" w:rsidRDefault="00746C62" w:rsidP="00746C62">
            <w:r>
              <w:t>Benedictine Rule</w:t>
            </w:r>
          </w:p>
          <w:p w:rsidR="00746C62" w:rsidRDefault="00746C62" w:rsidP="00746C62">
            <w:r>
              <w:t>Monastery</w:t>
            </w:r>
          </w:p>
          <w:p w:rsidR="00746C62" w:rsidRDefault="00746C62" w:rsidP="00746C62">
            <w:r>
              <w:t>Papal supremacy</w:t>
            </w:r>
          </w:p>
          <w:p w:rsidR="00746C62" w:rsidRDefault="00746C62" w:rsidP="00746C62">
            <w:r>
              <w:t>Canon law</w:t>
            </w:r>
          </w:p>
          <w:p w:rsidR="00746C62" w:rsidRDefault="00746C62" w:rsidP="00746C62">
            <w:r>
              <w:t>Excommunication</w:t>
            </w:r>
          </w:p>
          <w:p w:rsidR="00746C62" w:rsidRDefault="00746C62" w:rsidP="00746C62">
            <w:r>
              <w:t>Interdict</w:t>
            </w:r>
          </w:p>
          <w:p w:rsidR="00746C62" w:rsidRDefault="0099235E" w:rsidP="00746C62">
            <w:r>
              <w:t>Monastery</w:t>
            </w:r>
            <w:r w:rsidR="00746C62">
              <w:t xml:space="preserve"> of Cluny</w:t>
            </w:r>
          </w:p>
          <w:p w:rsidR="00746C62" w:rsidRDefault="00746C62" w:rsidP="00746C62">
            <w:r>
              <w:t>Friars</w:t>
            </w:r>
          </w:p>
          <w:p w:rsidR="00746C62" w:rsidRDefault="00746C62" w:rsidP="00746C62">
            <w:r>
              <w:t>St. Francis of Assisi</w:t>
            </w:r>
          </w:p>
          <w:p w:rsidR="00746C62" w:rsidRDefault="00746C62" w:rsidP="00746C62">
            <w:r>
              <w:t>Three-field system</w:t>
            </w:r>
          </w:p>
          <w:p w:rsidR="00746C62" w:rsidRDefault="00746C62" w:rsidP="00746C62">
            <w:r>
              <w:t>Charter</w:t>
            </w:r>
          </w:p>
          <w:p w:rsidR="00746C62" w:rsidRDefault="00746C62" w:rsidP="00746C62">
            <w:r>
              <w:t>Tenant farmers</w:t>
            </w:r>
          </w:p>
          <w:p w:rsidR="00746C62" w:rsidRDefault="00746C62" w:rsidP="00746C62">
            <w:r>
              <w:t>Guilds</w:t>
            </w:r>
          </w:p>
          <w:p w:rsidR="00746C62" w:rsidRDefault="00746C62" w:rsidP="00746C62">
            <w:r>
              <w:t>Middle class</w:t>
            </w:r>
          </w:p>
          <w:p w:rsidR="00746C62" w:rsidRDefault="00746C62" w:rsidP="00746C62">
            <w:r>
              <w:t>Apprentice</w:t>
            </w:r>
          </w:p>
          <w:p w:rsidR="00746C62" w:rsidRDefault="00746C62" w:rsidP="00746C62">
            <w:r>
              <w:t>Journeyman</w:t>
            </w:r>
          </w:p>
          <w:p w:rsidR="00746C62" w:rsidRDefault="00746C62" w:rsidP="00746C62">
            <w:r>
              <w:t>The Canterbury Tales</w:t>
            </w:r>
          </w:p>
          <w:p w:rsidR="00746C62" w:rsidRDefault="00746C62" w:rsidP="00091B9B"/>
        </w:tc>
        <w:tc>
          <w:tcPr>
            <w:tcW w:w="2311" w:type="dxa"/>
          </w:tcPr>
          <w:p w:rsidR="00746C62" w:rsidRDefault="00746C62" w:rsidP="00091B9B">
            <w:r>
              <w:t>Joan of Arc</w:t>
            </w:r>
          </w:p>
          <w:p w:rsidR="00746C62" w:rsidRDefault="00746C62" w:rsidP="00091B9B">
            <w:r>
              <w:t>High Middle Ages</w:t>
            </w:r>
          </w:p>
          <w:p w:rsidR="00746C62" w:rsidRDefault="00746C62" w:rsidP="00091B9B">
            <w:r>
              <w:t>Monarchs</w:t>
            </w:r>
          </w:p>
          <w:p w:rsidR="00746C62" w:rsidRDefault="00746C62" w:rsidP="00091B9B">
            <w:r>
              <w:t>William the Conqueror</w:t>
            </w:r>
          </w:p>
          <w:p w:rsidR="00746C62" w:rsidRDefault="00746C62" w:rsidP="00091B9B">
            <w:r>
              <w:t>Battle of Hastings</w:t>
            </w:r>
          </w:p>
          <w:p w:rsidR="00746C62" w:rsidRDefault="00746C62" w:rsidP="00091B9B">
            <w:proofErr w:type="spellStart"/>
            <w:r>
              <w:t>Domesday</w:t>
            </w:r>
            <w:proofErr w:type="spellEnd"/>
            <w:r>
              <w:t xml:space="preserve"> </w:t>
            </w:r>
            <w:proofErr w:type="spellStart"/>
            <w:r>
              <w:t>Bood</w:t>
            </w:r>
            <w:proofErr w:type="spellEnd"/>
          </w:p>
          <w:p w:rsidR="004E4581" w:rsidRDefault="004E4581" w:rsidP="00091B9B">
            <w:r>
              <w:t>k</w:t>
            </w:r>
          </w:p>
          <w:p w:rsidR="00746C62" w:rsidRDefault="00746C62" w:rsidP="00091B9B">
            <w:r>
              <w:t>Henry II</w:t>
            </w:r>
          </w:p>
          <w:p w:rsidR="00746C62" w:rsidRDefault="00746C62" w:rsidP="00091B9B">
            <w:r>
              <w:t>Common law</w:t>
            </w:r>
          </w:p>
          <w:p w:rsidR="00746C62" w:rsidRDefault="00746C62" w:rsidP="00091B9B">
            <w:r>
              <w:t>Jury</w:t>
            </w:r>
          </w:p>
          <w:p w:rsidR="00746C62" w:rsidRDefault="00746C62" w:rsidP="00091B9B">
            <w:r>
              <w:t>Thomas Becket</w:t>
            </w:r>
          </w:p>
          <w:p w:rsidR="00746C62" w:rsidRDefault="00746C62" w:rsidP="00091B9B">
            <w:r>
              <w:t>King John</w:t>
            </w:r>
          </w:p>
          <w:p w:rsidR="00746C62" w:rsidRDefault="00746C62" w:rsidP="00091B9B">
            <w:r>
              <w:t xml:space="preserve">Magna </w:t>
            </w:r>
            <w:proofErr w:type="spellStart"/>
            <w:r>
              <w:t>Carta</w:t>
            </w:r>
            <w:proofErr w:type="spellEnd"/>
          </w:p>
          <w:p w:rsidR="00746C62" w:rsidRDefault="00746C62" w:rsidP="00091B9B">
            <w:r>
              <w:t>Due process of law</w:t>
            </w:r>
          </w:p>
          <w:p w:rsidR="00746C62" w:rsidRDefault="00746C62" w:rsidP="00091B9B">
            <w:r>
              <w:t>Habeas corpus</w:t>
            </w:r>
          </w:p>
          <w:p w:rsidR="00746C62" w:rsidRDefault="00746C62" w:rsidP="00091B9B">
            <w:r>
              <w:t>Parliament</w:t>
            </w:r>
          </w:p>
          <w:p w:rsidR="00746C62" w:rsidRDefault="00746C62" w:rsidP="00091B9B">
            <w:r>
              <w:t>Hugh Capet</w:t>
            </w:r>
          </w:p>
          <w:p w:rsidR="00746C62" w:rsidRDefault="00746C62" w:rsidP="00091B9B">
            <w:proofErr w:type="spellStart"/>
            <w:r>
              <w:t>Capetian</w:t>
            </w:r>
            <w:proofErr w:type="spellEnd"/>
            <w:r>
              <w:t xml:space="preserve"> kings</w:t>
            </w:r>
          </w:p>
          <w:p w:rsidR="00746C62" w:rsidRDefault="00746C62" w:rsidP="00091B9B">
            <w:r>
              <w:t>Philip Augustus</w:t>
            </w:r>
          </w:p>
          <w:p w:rsidR="00746C62" w:rsidRDefault="00746C62" w:rsidP="00091B9B">
            <w:r>
              <w:t>Louis IX</w:t>
            </w:r>
          </w:p>
          <w:p w:rsidR="00746C62" w:rsidRDefault="00746C62" w:rsidP="00091B9B">
            <w:r>
              <w:t>Pope Boniface VIII</w:t>
            </w:r>
          </w:p>
          <w:p w:rsidR="00746C62" w:rsidRDefault="00746C62" w:rsidP="00091B9B">
            <w:r>
              <w:t>Avignon</w:t>
            </w:r>
          </w:p>
          <w:p w:rsidR="00746C62" w:rsidRDefault="00746C62" w:rsidP="00091B9B">
            <w:r>
              <w:t>Holy Roman Empire</w:t>
            </w:r>
          </w:p>
          <w:p w:rsidR="00065E77" w:rsidRDefault="00065E77" w:rsidP="00065E77">
            <w:r>
              <w:t>Henry IV</w:t>
            </w:r>
          </w:p>
          <w:p w:rsidR="00065E77" w:rsidRDefault="00065E77" w:rsidP="00091B9B">
            <w:r>
              <w:t>Pope Gregory VII</w:t>
            </w:r>
          </w:p>
        </w:tc>
        <w:tc>
          <w:tcPr>
            <w:tcW w:w="2312" w:type="dxa"/>
          </w:tcPr>
          <w:p w:rsidR="00746C62" w:rsidRDefault="00746C62" w:rsidP="00091B9B">
            <w:r>
              <w:t>Lay investiture</w:t>
            </w:r>
          </w:p>
          <w:p w:rsidR="00746C62" w:rsidRDefault="00746C62" w:rsidP="00091B9B">
            <w:r>
              <w:t>Concordat of Worms</w:t>
            </w:r>
          </w:p>
          <w:p w:rsidR="00746C62" w:rsidRDefault="00746C62" w:rsidP="00091B9B">
            <w:r>
              <w:t>Frederick Barbarossa</w:t>
            </w:r>
          </w:p>
          <w:p w:rsidR="00746C62" w:rsidRDefault="00746C62" w:rsidP="00091B9B">
            <w:r>
              <w:t>Pope Innocent III</w:t>
            </w:r>
          </w:p>
          <w:p w:rsidR="00746C62" w:rsidRDefault="00746C62" w:rsidP="00091B9B">
            <w:r>
              <w:t>Crusades</w:t>
            </w:r>
          </w:p>
          <w:p w:rsidR="00746C62" w:rsidRDefault="00746C62" w:rsidP="00091B9B">
            <w:r>
              <w:t>Holy Land</w:t>
            </w:r>
          </w:p>
          <w:p w:rsidR="0099235E" w:rsidRDefault="0099235E" w:rsidP="00091B9B">
            <w:r>
              <w:t>Marco Polo</w:t>
            </w:r>
          </w:p>
          <w:p w:rsidR="00746C62" w:rsidRDefault="00746C62" w:rsidP="00091B9B">
            <w:r>
              <w:t>Pope Urban II</w:t>
            </w:r>
          </w:p>
          <w:p w:rsidR="00746C62" w:rsidRDefault="00746C62" w:rsidP="00091B9B">
            <w:r>
              <w:t>Saladin</w:t>
            </w:r>
          </w:p>
          <w:p w:rsidR="00746C62" w:rsidRDefault="00746C62" w:rsidP="00091B9B">
            <w:proofErr w:type="spellStart"/>
            <w:r>
              <w:t>Recon</w:t>
            </w:r>
            <w:r w:rsidR="004E4581">
              <w:t>q</w:t>
            </w:r>
            <w:r>
              <w:t>uista</w:t>
            </w:r>
            <w:proofErr w:type="spellEnd"/>
          </w:p>
          <w:p w:rsidR="00746C62" w:rsidRDefault="00746C62" w:rsidP="00091B9B">
            <w:r>
              <w:t>Ferdinand &amp; Isabella</w:t>
            </w:r>
          </w:p>
          <w:p w:rsidR="00746C62" w:rsidRDefault="00746C62" w:rsidP="00091B9B">
            <w:r>
              <w:t>Inquisition</w:t>
            </w:r>
          </w:p>
          <w:p w:rsidR="00746C62" w:rsidRDefault="00746C62" w:rsidP="00091B9B">
            <w:r>
              <w:t>Scholasticism</w:t>
            </w:r>
          </w:p>
          <w:p w:rsidR="00746C62" w:rsidRDefault="00746C62" w:rsidP="00091B9B">
            <w:r>
              <w:t>Thomas Aquinas</w:t>
            </w:r>
          </w:p>
          <w:p w:rsidR="00746C62" w:rsidRDefault="00065E77" w:rsidP="00091B9B">
            <w:r>
              <w:t>Vernacular</w:t>
            </w:r>
          </w:p>
          <w:p w:rsidR="00065E77" w:rsidRDefault="00065E77" w:rsidP="00091B9B">
            <w:r>
              <w:t>Divine Comedy</w:t>
            </w:r>
          </w:p>
          <w:p w:rsidR="00065E77" w:rsidRDefault="00065E77" w:rsidP="00091B9B">
            <w:r>
              <w:t>Dante Alighieri</w:t>
            </w:r>
          </w:p>
          <w:p w:rsidR="00065E77" w:rsidRDefault="00065E77" w:rsidP="00091B9B">
            <w:r>
              <w:t>Song of Roland</w:t>
            </w:r>
          </w:p>
          <w:p w:rsidR="00065E77" w:rsidRDefault="00065E77" w:rsidP="00091B9B">
            <w:r>
              <w:t>El Cid</w:t>
            </w:r>
          </w:p>
          <w:p w:rsidR="00065E77" w:rsidRDefault="00065E77" w:rsidP="00091B9B">
            <w:r>
              <w:t>Illumination</w:t>
            </w:r>
          </w:p>
          <w:p w:rsidR="00065E77" w:rsidRDefault="00065E77" w:rsidP="00091B9B">
            <w:r>
              <w:t>Black Death</w:t>
            </w:r>
          </w:p>
          <w:p w:rsidR="00065E77" w:rsidRDefault="00065E77" w:rsidP="00065E77">
            <w:r>
              <w:t>Schism</w:t>
            </w:r>
          </w:p>
          <w:p w:rsidR="00065E77" w:rsidRDefault="00065E77" w:rsidP="00065E77">
            <w:r>
              <w:t>Hundred Years War</w:t>
            </w:r>
          </w:p>
          <w:p w:rsidR="00065E77" w:rsidRDefault="00065E77" w:rsidP="0099235E">
            <w:r>
              <w:t>Longbow</w:t>
            </w:r>
          </w:p>
        </w:tc>
      </w:tr>
    </w:tbl>
    <w:p w:rsidR="00091B9B" w:rsidRDefault="00091B9B" w:rsidP="00091B9B">
      <w:pPr>
        <w:spacing w:after="0" w:line="240" w:lineRule="auto"/>
      </w:pPr>
    </w:p>
    <w:p w:rsidR="00746C62" w:rsidRPr="0099235E" w:rsidRDefault="00065E77" w:rsidP="00091B9B">
      <w:pPr>
        <w:spacing w:after="0" w:line="240" w:lineRule="auto"/>
        <w:rPr>
          <w:b/>
        </w:rPr>
      </w:pPr>
      <w:r w:rsidRPr="0099235E">
        <w:rPr>
          <w:b/>
        </w:rPr>
        <w:t>Things to be able to explain:</w:t>
      </w:r>
    </w:p>
    <w:p w:rsidR="00065E77" w:rsidRDefault="00065E77" w:rsidP="00091B9B">
      <w:pPr>
        <w:spacing w:after="0" w:line="240" w:lineRule="auto"/>
      </w:pPr>
    </w:p>
    <w:p w:rsidR="00065E77" w:rsidRDefault="00065E77" w:rsidP="00091B9B">
      <w:pPr>
        <w:spacing w:after="0" w:line="240" w:lineRule="auto"/>
      </w:pPr>
      <w:r>
        <w:t>How did the fall of Rome affect life in Europe politically, economically, religiously and socially?</w:t>
      </w:r>
    </w:p>
    <w:p w:rsidR="00065E77" w:rsidRDefault="00065E77" w:rsidP="00091B9B">
      <w:pPr>
        <w:spacing w:after="0" w:line="240" w:lineRule="auto"/>
      </w:pPr>
    </w:p>
    <w:p w:rsidR="00065E77" w:rsidRDefault="00065E77" w:rsidP="00091B9B">
      <w:pPr>
        <w:spacing w:after="0" w:line="240" w:lineRule="auto"/>
      </w:pPr>
      <w:r>
        <w:t>How did the system of Feudalism develop and how did the feudal economy operate under this system.  Understand the relationships between all the levels of society…lords, knights, priests, peasants and how they mutually supported each other.</w:t>
      </w:r>
    </w:p>
    <w:p w:rsidR="00065E77" w:rsidRDefault="00065E77" w:rsidP="00091B9B">
      <w:pPr>
        <w:spacing w:after="0" w:line="240" w:lineRule="auto"/>
      </w:pPr>
    </w:p>
    <w:p w:rsidR="00065E77" w:rsidRDefault="00065E77" w:rsidP="00091B9B">
      <w:pPr>
        <w:spacing w:after="0" w:line="240" w:lineRule="auto"/>
      </w:pPr>
      <w:r>
        <w:t xml:space="preserve">How did changes in agriculture and the revival of trade and travel contribute to the development of medieval cities and towns?  </w:t>
      </w:r>
      <w:r w:rsidR="0099235E">
        <w:t>How did this cause the rise of modern business and the creation of a new middle class?  Be able to describe town and city life.</w:t>
      </w:r>
    </w:p>
    <w:p w:rsidR="00065E77" w:rsidRDefault="00065E77" w:rsidP="00091B9B">
      <w:pPr>
        <w:spacing w:after="0" w:line="240" w:lineRule="auto"/>
      </w:pPr>
    </w:p>
    <w:p w:rsidR="00065E77" w:rsidRDefault="00065E77" w:rsidP="00091B9B">
      <w:pPr>
        <w:spacing w:after="0" w:line="240" w:lineRule="auto"/>
      </w:pPr>
      <w:r>
        <w:t xml:space="preserve">What role did the Catholic Church play a role both as a “civilizing force” and as a source of conflict with secular (non-religious) </w:t>
      </w:r>
      <w:r w:rsidR="0099235E">
        <w:t>leaders?</w:t>
      </w:r>
      <w:r>
        <w:t xml:space="preserve">  What was the impact of the Church on Europe socially, politically, economically and religiously?</w:t>
      </w:r>
    </w:p>
    <w:p w:rsidR="0099235E" w:rsidRDefault="0099235E" w:rsidP="00091B9B">
      <w:pPr>
        <w:spacing w:after="0" w:line="240" w:lineRule="auto"/>
      </w:pPr>
    </w:p>
    <w:p w:rsidR="0099235E" w:rsidRDefault="0099235E" w:rsidP="00091B9B">
      <w:pPr>
        <w:spacing w:after="0" w:line="240" w:lineRule="auto"/>
      </w:pPr>
      <w:r>
        <w:t>What was the driving reason for the crusades?  What was both the short term and long term impact of the crusades on Europe?</w:t>
      </w:r>
    </w:p>
    <w:p w:rsidR="0099235E" w:rsidRDefault="0099235E" w:rsidP="00091B9B">
      <w:pPr>
        <w:spacing w:after="0" w:line="240" w:lineRule="auto"/>
      </w:pPr>
    </w:p>
    <w:p w:rsidR="0099235E" w:rsidRDefault="0099235E" w:rsidP="00091B9B">
      <w:pPr>
        <w:spacing w:after="0" w:line="240" w:lineRule="auto"/>
      </w:pPr>
      <w:r>
        <w:t>How did learning and the arts flourish in the High Middle Ages?  Who were some of the key people and ideas that evolved as Western Europe advanced in learning, literature, arts and architecture?</w:t>
      </w:r>
    </w:p>
    <w:p w:rsidR="0099235E" w:rsidRDefault="0099235E" w:rsidP="00091B9B">
      <w:pPr>
        <w:spacing w:after="0" w:line="240" w:lineRule="auto"/>
      </w:pPr>
    </w:p>
    <w:p w:rsidR="0099235E" w:rsidRDefault="0099235E" w:rsidP="00091B9B">
      <w:pPr>
        <w:spacing w:after="0" w:line="240" w:lineRule="auto"/>
      </w:pPr>
      <w:r>
        <w:t>How did both the Black Death and the Hundred Years’ War slow down and perhaps even cause a regression in the development of Western Europe?</w:t>
      </w:r>
    </w:p>
    <w:sectPr w:rsidR="0099235E" w:rsidSect="0099235E">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91B9B"/>
    <w:rsid w:val="00065E77"/>
    <w:rsid w:val="00091B9B"/>
    <w:rsid w:val="004E4581"/>
    <w:rsid w:val="00596368"/>
    <w:rsid w:val="0066241B"/>
    <w:rsid w:val="00700E23"/>
    <w:rsid w:val="00746C62"/>
    <w:rsid w:val="0099235E"/>
    <w:rsid w:val="00A269A6"/>
    <w:rsid w:val="00AB1783"/>
    <w:rsid w:val="00C175DC"/>
    <w:rsid w:val="00C77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C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Schutz American School, Alexandria, EG</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cp:lastPrinted>2010-09-21T06:45:00Z</cp:lastPrinted>
  <dcterms:created xsi:type="dcterms:W3CDTF">2010-09-21T06:06:00Z</dcterms:created>
  <dcterms:modified xsi:type="dcterms:W3CDTF">2010-09-21T06:55:00Z</dcterms:modified>
</cp:coreProperties>
</file>